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9F31" w14:textId="4B7EED1A" w:rsidR="00B26B4E" w:rsidRPr="00B26B4E" w:rsidRDefault="00B26B4E" w:rsidP="00B26B4E">
      <w:pPr>
        <w:jc w:val="center"/>
        <w:rPr>
          <w:b/>
          <w:bCs/>
          <w:sz w:val="40"/>
          <w:szCs w:val="40"/>
        </w:rPr>
      </w:pPr>
      <w:r w:rsidRPr="00B26B4E">
        <w:rPr>
          <w:b/>
          <w:bCs/>
          <w:sz w:val="40"/>
          <w:szCs w:val="40"/>
        </w:rPr>
        <w:t>Kalendář mládeže 2024/2025</w:t>
      </w:r>
    </w:p>
    <w:p w14:paraId="23641A3A" w14:textId="77777777" w:rsidR="00B26B4E" w:rsidRDefault="00B26B4E"/>
    <w:p w14:paraId="5E8F9363" w14:textId="776972C0" w:rsidR="004D7AE0" w:rsidRPr="00B26B4E" w:rsidRDefault="004D7AE0">
      <w:pPr>
        <w:rPr>
          <w:color w:val="FF0000"/>
        </w:rPr>
      </w:pPr>
      <w:r w:rsidRPr="00B26B4E">
        <w:rPr>
          <w:color w:val="FF0000"/>
        </w:rPr>
        <w:t xml:space="preserve">Středa </w:t>
      </w:r>
      <w:r w:rsidR="00EA5811" w:rsidRPr="00B26B4E">
        <w:rPr>
          <w:color w:val="FF0000"/>
        </w:rPr>
        <w:t>4.9.2024</w:t>
      </w:r>
      <w:r w:rsidRPr="00B26B4E">
        <w:rPr>
          <w:color w:val="FF0000"/>
        </w:rPr>
        <w:t xml:space="preserve"> – </w:t>
      </w:r>
      <w:bookmarkStart w:id="0" w:name="_Hlk143694822"/>
      <w:r w:rsidRPr="00B26B4E">
        <w:rPr>
          <w:color w:val="FF0000"/>
        </w:rPr>
        <w:t xml:space="preserve">DDM Hlinsko 15.30-18.00 – </w:t>
      </w:r>
      <w:r w:rsidR="00EA5811" w:rsidRPr="00B26B4E">
        <w:rPr>
          <w:color w:val="FF0000"/>
        </w:rPr>
        <w:t xml:space="preserve">první </w:t>
      </w:r>
      <w:r w:rsidRPr="00B26B4E">
        <w:rPr>
          <w:color w:val="FF0000"/>
        </w:rPr>
        <w:t>trénink</w:t>
      </w:r>
      <w:r w:rsidR="00EA5811" w:rsidRPr="00B26B4E">
        <w:rPr>
          <w:color w:val="FF0000"/>
        </w:rPr>
        <w:t xml:space="preserve"> nové sezóny</w:t>
      </w:r>
      <w:r w:rsidRPr="00B26B4E">
        <w:rPr>
          <w:color w:val="FF0000"/>
        </w:rPr>
        <w:t xml:space="preserve"> </w:t>
      </w:r>
    </w:p>
    <w:bookmarkEnd w:id="0"/>
    <w:p w14:paraId="4EA18001" w14:textId="13CC1BC6" w:rsidR="009775FE" w:rsidRDefault="00EA5811">
      <w:r>
        <w:t>6</w:t>
      </w:r>
      <w:r w:rsidR="009775FE">
        <w:t>.-</w:t>
      </w:r>
      <w:r>
        <w:t>8</w:t>
      </w:r>
      <w:r w:rsidR="009775FE">
        <w:t>.9.202</w:t>
      </w:r>
      <w:r>
        <w:t>4</w:t>
      </w:r>
      <w:r w:rsidR="009775FE">
        <w:t xml:space="preserve"> – Žamberecký MISH MASH</w:t>
      </w:r>
    </w:p>
    <w:p w14:paraId="5AB18717" w14:textId="0B292186" w:rsidR="004D7AE0" w:rsidRPr="00B26B4E" w:rsidRDefault="00EA5811">
      <w:pPr>
        <w:rPr>
          <w:color w:val="FF0000"/>
        </w:rPr>
      </w:pPr>
      <w:r w:rsidRPr="00B26B4E">
        <w:rPr>
          <w:color w:val="FF0000"/>
        </w:rPr>
        <w:t>5</w:t>
      </w:r>
      <w:r w:rsidR="004D7AE0" w:rsidRPr="00B26B4E">
        <w:rPr>
          <w:color w:val="FF0000"/>
        </w:rPr>
        <w:t>.10.202</w:t>
      </w:r>
      <w:r w:rsidRPr="00B26B4E">
        <w:rPr>
          <w:color w:val="FF0000"/>
        </w:rPr>
        <w:t>4</w:t>
      </w:r>
      <w:r w:rsidR="004D7AE0" w:rsidRPr="00B26B4E">
        <w:rPr>
          <w:color w:val="FF0000"/>
        </w:rPr>
        <w:t xml:space="preserve"> – Hlinecký </w:t>
      </w:r>
      <w:proofErr w:type="spellStart"/>
      <w:r w:rsidR="004D7AE0" w:rsidRPr="00B26B4E">
        <w:rPr>
          <w:color w:val="FF0000"/>
        </w:rPr>
        <w:t>dvojpěšec</w:t>
      </w:r>
      <w:proofErr w:type="spellEnd"/>
    </w:p>
    <w:p w14:paraId="71F9715F" w14:textId="25B0F854" w:rsidR="00870704" w:rsidRDefault="00870704">
      <w:r>
        <w:t>1</w:t>
      </w:r>
      <w:r w:rsidR="00EA5811">
        <w:t>2</w:t>
      </w:r>
      <w:r>
        <w:t>.10.202</w:t>
      </w:r>
      <w:r w:rsidR="00EA5811">
        <w:t>4</w:t>
      </w:r>
      <w:r>
        <w:t xml:space="preserve"> – 1. </w:t>
      </w:r>
      <w:r w:rsidR="00A64997">
        <w:t>sraz KPDŽ (základní sestava, pak náhradníci dle pořadí na soupisce)</w:t>
      </w:r>
    </w:p>
    <w:p w14:paraId="2B57EFA8" w14:textId="5CDC4BDB" w:rsidR="00EA5811" w:rsidRPr="00B26B4E" w:rsidRDefault="00EA5811" w:rsidP="00EA5811">
      <w:pPr>
        <w:rPr>
          <w:color w:val="FF0000"/>
        </w:rPr>
      </w:pPr>
      <w:r w:rsidRPr="00B26B4E">
        <w:rPr>
          <w:color w:val="FF0000"/>
        </w:rPr>
        <w:t>19.10</w:t>
      </w:r>
      <w:r w:rsidRPr="00B26B4E">
        <w:rPr>
          <w:color w:val="FF0000"/>
        </w:rPr>
        <w:t>.202</w:t>
      </w:r>
      <w:r w:rsidRPr="00B26B4E">
        <w:rPr>
          <w:color w:val="FF0000"/>
        </w:rPr>
        <w:t>4</w:t>
      </w:r>
      <w:r w:rsidRPr="00B26B4E">
        <w:rPr>
          <w:color w:val="FF0000"/>
        </w:rPr>
        <w:t xml:space="preserve"> – 1. kvalifikace HD10–20 </w:t>
      </w:r>
      <w:bookmarkStart w:id="1" w:name="_Hlk143595241"/>
      <w:r w:rsidRPr="00B26B4E">
        <w:rPr>
          <w:color w:val="FF0000"/>
        </w:rPr>
        <w:t>(do roku narození 200</w:t>
      </w:r>
      <w:r w:rsidRPr="00B26B4E">
        <w:rPr>
          <w:color w:val="FF0000"/>
        </w:rPr>
        <w:t>6</w:t>
      </w:r>
      <w:r w:rsidRPr="00B26B4E">
        <w:rPr>
          <w:color w:val="FF0000"/>
        </w:rPr>
        <w:t xml:space="preserve"> včetně)</w:t>
      </w:r>
      <w:bookmarkEnd w:id="1"/>
      <w:r w:rsidRPr="00B26B4E">
        <w:rPr>
          <w:color w:val="FF0000"/>
        </w:rPr>
        <w:t xml:space="preserve">, </w:t>
      </w:r>
      <w:r w:rsidRPr="00B26B4E">
        <w:rPr>
          <w:color w:val="FF0000"/>
        </w:rPr>
        <w:t>Hlinsko</w:t>
      </w:r>
    </w:p>
    <w:p w14:paraId="06E14247" w14:textId="1912A9C5" w:rsidR="00870704" w:rsidRDefault="00EA5811">
      <w:r>
        <w:t>9</w:t>
      </w:r>
      <w:r w:rsidR="00870704">
        <w:t>.11.202</w:t>
      </w:r>
      <w:r>
        <w:t>4</w:t>
      </w:r>
      <w:r w:rsidR="00870704">
        <w:t xml:space="preserve"> – 2. sraz KPDŽ (základní sestava, pak náhradníci dle pořadí na soupisce)</w:t>
      </w:r>
    </w:p>
    <w:p w14:paraId="0309A5BF" w14:textId="7B594AD2" w:rsidR="00EA5811" w:rsidRDefault="00EA5811" w:rsidP="00EA5811">
      <w:r>
        <w:t>16.11.</w:t>
      </w:r>
      <w:r>
        <w:t>202</w:t>
      </w:r>
      <w:r>
        <w:t>4</w:t>
      </w:r>
      <w:r>
        <w:t xml:space="preserve"> – 2. kvalifikace HD10-20 (do roku narození 200</w:t>
      </w:r>
      <w:r>
        <w:t>6</w:t>
      </w:r>
      <w:r>
        <w:t xml:space="preserve"> včetně), Pardubice</w:t>
      </w:r>
    </w:p>
    <w:p w14:paraId="54446CB6" w14:textId="313DD18C" w:rsidR="00870704" w:rsidRDefault="00EA5811">
      <w:r>
        <w:t>7.12</w:t>
      </w:r>
      <w:r w:rsidR="00870704">
        <w:t>.202</w:t>
      </w:r>
      <w:r>
        <w:t>4</w:t>
      </w:r>
      <w:r w:rsidR="00870704">
        <w:t xml:space="preserve"> – </w:t>
      </w:r>
      <w:r w:rsidR="00A64997">
        <w:t>3. sraz KPDŽ (základní sestava, pak náhradníci dle pořadí na soupisce)</w:t>
      </w:r>
    </w:p>
    <w:p w14:paraId="58EB704D" w14:textId="337E52B7" w:rsidR="008E6957" w:rsidRDefault="008E6957">
      <w:r>
        <w:t>23.12.202</w:t>
      </w:r>
      <w:r w:rsidR="00EA5811">
        <w:t>4</w:t>
      </w:r>
      <w:r>
        <w:t xml:space="preserve"> – Vánoční turnaj Svitavy</w:t>
      </w:r>
    </w:p>
    <w:p w14:paraId="501F1F3F" w14:textId="2BACF8BB" w:rsidR="00EA5811" w:rsidRDefault="00EA5811">
      <w:r>
        <w:t>11</w:t>
      </w:r>
      <w:r>
        <w:t>.1.202</w:t>
      </w:r>
      <w:r>
        <w:t>5</w:t>
      </w:r>
      <w:r>
        <w:t xml:space="preserve"> – 3. kvalifikace HD10-20 (do roku narození 200</w:t>
      </w:r>
      <w:r>
        <w:t>6</w:t>
      </w:r>
      <w:r>
        <w:t xml:space="preserve"> včetně), Pardubice</w:t>
      </w:r>
    </w:p>
    <w:p w14:paraId="6C3EA677" w14:textId="0DC90589" w:rsidR="008E6957" w:rsidRDefault="00EA5811">
      <w:r>
        <w:t>25</w:t>
      </w:r>
      <w:r w:rsidR="008E6957">
        <w:t>.1.202</w:t>
      </w:r>
      <w:r>
        <w:t>5</w:t>
      </w:r>
      <w:r w:rsidR="008E6957">
        <w:t xml:space="preserve"> – 1. turnaj KSDŽ</w:t>
      </w:r>
      <w:r w:rsidR="00A64997">
        <w:t>, Lanškroun</w:t>
      </w:r>
    </w:p>
    <w:p w14:paraId="42740B7A" w14:textId="34CB0444" w:rsidR="008E6957" w:rsidRDefault="00EA5811">
      <w:r>
        <w:t>15</w:t>
      </w:r>
      <w:r w:rsidR="008E6957">
        <w:t>.2.202</w:t>
      </w:r>
      <w:r>
        <w:t>5</w:t>
      </w:r>
      <w:r w:rsidR="008E6957">
        <w:t xml:space="preserve"> – 1.-2. kolo VPDŽ (pouze v případě umístění na 1.-4. místě v KPDŽ)</w:t>
      </w:r>
      <w:r w:rsidR="00A64997">
        <w:t>, Hradec Králové</w:t>
      </w:r>
    </w:p>
    <w:p w14:paraId="109DAB0E" w14:textId="777E1666" w:rsidR="00EA5811" w:rsidRDefault="00EA5811" w:rsidP="00EA5811">
      <w:r>
        <w:t>1.3</w:t>
      </w:r>
      <w:r>
        <w:t>.202</w:t>
      </w:r>
      <w:r>
        <w:t>5</w:t>
      </w:r>
      <w:r>
        <w:t xml:space="preserve"> – 4. kvalifikace HD10-20 (do roku narození 200</w:t>
      </w:r>
      <w:r>
        <w:t>6</w:t>
      </w:r>
      <w:r>
        <w:t xml:space="preserve"> včetně), Svitavy</w:t>
      </w:r>
    </w:p>
    <w:p w14:paraId="7C1CEDA4" w14:textId="6E815536" w:rsidR="008E6957" w:rsidRDefault="00EA5811">
      <w:r>
        <w:t>8</w:t>
      </w:r>
      <w:r w:rsidR="008E6957">
        <w:t>.</w:t>
      </w:r>
      <w:r>
        <w:t>3</w:t>
      </w:r>
      <w:r w:rsidR="008E6957">
        <w:t>.202</w:t>
      </w:r>
      <w:r>
        <w:t>5</w:t>
      </w:r>
      <w:r w:rsidR="008E6957">
        <w:t xml:space="preserve"> – 2. turnaj KSDŽ</w:t>
      </w:r>
      <w:r w:rsidR="00A64997">
        <w:t>, Polička</w:t>
      </w:r>
    </w:p>
    <w:p w14:paraId="6FB4C6F7" w14:textId="48407856" w:rsidR="00EA5811" w:rsidRDefault="00EA5811" w:rsidP="00EA5811">
      <w:r>
        <w:t>15.3</w:t>
      </w:r>
      <w:r>
        <w:t>.202</w:t>
      </w:r>
      <w:r>
        <w:t>5</w:t>
      </w:r>
      <w:r>
        <w:t xml:space="preserve"> – KPDMŽ, Pardubice</w:t>
      </w:r>
    </w:p>
    <w:p w14:paraId="2CCF0591" w14:textId="67CC1757" w:rsidR="00B26B4E" w:rsidRDefault="00B26B4E" w:rsidP="00B26B4E">
      <w:r>
        <w:t>22.3.2025</w:t>
      </w:r>
      <w:r>
        <w:t xml:space="preserve"> – 3.-4. kolo VPDŽ (pouze v případě umístění na 1.-4. místě v KPDŽ), Pardubice</w:t>
      </w:r>
    </w:p>
    <w:p w14:paraId="4381B43C" w14:textId="6E3587EF" w:rsidR="000D20B6" w:rsidRDefault="000D20B6">
      <w:r>
        <w:t>2</w:t>
      </w:r>
      <w:r w:rsidR="00B26B4E">
        <w:t>5</w:t>
      </w:r>
      <w:r>
        <w:t>.-2</w:t>
      </w:r>
      <w:r w:rsidR="00B26B4E">
        <w:t>7</w:t>
      </w:r>
      <w:r>
        <w:t>.4.202</w:t>
      </w:r>
      <w:r w:rsidR="00B26B4E">
        <w:t>5</w:t>
      </w:r>
      <w:r>
        <w:t xml:space="preserve"> – finále KPJ mládeže, Horní Bradlo</w:t>
      </w:r>
    </w:p>
    <w:p w14:paraId="7EAA5F7F" w14:textId="5F123644" w:rsidR="00B26B4E" w:rsidRDefault="00B26B4E">
      <w:r>
        <w:t>3.5.2025 – KPJ do 8 let, Orlická šachovnice, Ústí nad Orlicí</w:t>
      </w:r>
    </w:p>
    <w:p w14:paraId="2144154D" w14:textId="11BAD3EA" w:rsidR="00B26B4E" w:rsidRDefault="00B26B4E" w:rsidP="00B26B4E">
      <w:r>
        <w:t>24</w:t>
      </w:r>
      <w:r>
        <w:t>.5.202</w:t>
      </w:r>
      <w:r>
        <w:t>5</w:t>
      </w:r>
      <w:r>
        <w:t xml:space="preserve"> - KPJ rapid mládeže HD10-20, Svitavy</w:t>
      </w:r>
    </w:p>
    <w:p w14:paraId="395D158D" w14:textId="05FA54A3" w:rsidR="000D20B6" w:rsidRDefault="00B26B4E">
      <w:r>
        <w:t>31.5.-1.6.</w:t>
      </w:r>
      <w:r w:rsidR="000D20B6">
        <w:t>202</w:t>
      </w:r>
      <w:r>
        <w:t>5</w:t>
      </w:r>
      <w:r w:rsidR="000D20B6">
        <w:t xml:space="preserve"> – MČRDSŽ</w:t>
      </w:r>
    </w:p>
    <w:p w14:paraId="0C7EBC46" w14:textId="2508CFC5" w:rsidR="00A64997" w:rsidRDefault="00B26B4E">
      <w:r>
        <w:t>7</w:t>
      </w:r>
      <w:r w:rsidR="00A64997">
        <w:t>.6.202</w:t>
      </w:r>
      <w:r>
        <w:t>5</w:t>
      </w:r>
      <w:r w:rsidR="00A64997">
        <w:t xml:space="preserve"> – Lanškrounská věž</w:t>
      </w:r>
    </w:p>
    <w:p w14:paraId="7F6C9986" w14:textId="690C9DC4" w:rsidR="000D20B6" w:rsidRPr="00B26B4E" w:rsidRDefault="000D20B6">
      <w:pPr>
        <w:rPr>
          <w:b/>
          <w:bCs/>
          <w:color w:val="FF0000"/>
        </w:rPr>
      </w:pPr>
      <w:r w:rsidRPr="00B26B4E">
        <w:rPr>
          <w:b/>
          <w:bCs/>
          <w:color w:val="FF0000"/>
        </w:rPr>
        <w:t>1</w:t>
      </w:r>
      <w:r w:rsidR="00B26B4E" w:rsidRPr="00B26B4E">
        <w:rPr>
          <w:b/>
          <w:bCs/>
          <w:color w:val="FF0000"/>
        </w:rPr>
        <w:t>2</w:t>
      </w:r>
      <w:r w:rsidRPr="00B26B4E">
        <w:rPr>
          <w:b/>
          <w:bCs/>
          <w:color w:val="FF0000"/>
        </w:rPr>
        <w:t>.-2</w:t>
      </w:r>
      <w:r w:rsidR="00B26B4E" w:rsidRPr="00B26B4E">
        <w:rPr>
          <w:b/>
          <w:bCs/>
          <w:color w:val="FF0000"/>
        </w:rPr>
        <w:t>2</w:t>
      </w:r>
      <w:r w:rsidRPr="00B26B4E">
        <w:rPr>
          <w:b/>
          <w:bCs/>
          <w:color w:val="FF0000"/>
        </w:rPr>
        <w:t>.7.202</w:t>
      </w:r>
      <w:r w:rsidR="00B26B4E" w:rsidRPr="00B26B4E">
        <w:rPr>
          <w:b/>
          <w:bCs/>
          <w:color w:val="FF0000"/>
        </w:rPr>
        <w:t>5</w:t>
      </w:r>
      <w:r w:rsidRPr="00B26B4E">
        <w:rPr>
          <w:b/>
          <w:bCs/>
          <w:color w:val="FF0000"/>
        </w:rPr>
        <w:t xml:space="preserve"> – Šachový tábor Vracov</w:t>
      </w:r>
    </w:p>
    <w:sectPr w:rsidR="000D20B6" w:rsidRPr="00B2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74"/>
    <w:rsid w:val="000D20B6"/>
    <w:rsid w:val="002B6574"/>
    <w:rsid w:val="003328E2"/>
    <w:rsid w:val="00356278"/>
    <w:rsid w:val="004D7AE0"/>
    <w:rsid w:val="004E4641"/>
    <w:rsid w:val="00627A1E"/>
    <w:rsid w:val="00870704"/>
    <w:rsid w:val="008E6957"/>
    <w:rsid w:val="009775FE"/>
    <w:rsid w:val="00A64997"/>
    <w:rsid w:val="00B26B4E"/>
    <w:rsid w:val="00E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5C73"/>
  <w15:chartTrackingRefBased/>
  <w15:docId w15:val="{AEB01CCF-42AC-4E5E-813B-F2772799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Indrová</dc:creator>
  <cp:keywords/>
  <dc:description/>
  <cp:lastModifiedBy>Indrová Jana</cp:lastModifiedBy>
  <cp:revision>8</cp:revision>
  <dcterms:created xsi:type="dcterms:W3CDTF">2023-08-22T09:01:00Z</dcterms:created>
  <dcterms:modified xsi:type="dcterms:W3CDTF">2024-08-02T13:12:00Z</dcterms:modified>
</cp:coreProperties>
</file>